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B15AC" w14:textId="77777777" w:rsidR="00BE2F05" w:rsidRPr="0002440B" w:rsidRDefault="00BE2F05" w:rsidP="00BE2F05">
      <w:pPr>
        <w:jc w:val="center"/>
        <w:rPr>
          <w:rFonts w:ascii="Book Antiqua" w:hAnsi="Book Antiqua" w:cs="Arial"/>
          <w:b/>
          <w:color w:val="000000" w:themeColor="text1"/>
          <w:lang w:val="en-GB"/>
        </w:rPr>
      </w:pPr>
      <w:bookmarkStart w:id="0" w:name="_Hlk204163542"/>
      <w:r w:rsidRPr="0086291F">
        <w:rPr>
          <w:rFonts w:ascii="Book Antiqua" w:hAnsi="Book Antiqua" w:cs="Arial"/>
          <w:b/>
          <w:bCs/>
          <w:noProof/>
          <w:color w:val="0000FF"/>
        </w:rPr>
        <w:t>Supply cum Installation of replacement of faulty OLD AC system installed at Kiosk, at Meerut Substation</w:t>
      </w:r>
    </w:p>
    <w:bookmarkEnd w:id="0"/>
    <w:p w14:paraId="7CCD50BC" w14:textId="74F4711D" w:rsidR="00B73804" w:rsidRPr="0049001A" w:rsidRDefault="00B73804" w:rsidP="0049001A">
      <w:pPr>
        <w:tabs>
          <w:tab w:val="left" w:pos="1037"/>
        </w:tabs>
        <w:rPr>
          <w:rFonts w:ascii="Book Antiqua" w:hAnsi="Book Antiqua" w:cs="Arial"/>
          <w:b/>
          <w:bCs/>
          <w:noProof/>
          <w:color w:val="0000FF"/>
        </w:rPr>
      </w:pPr>
      <w:r w:rsidRPr="00A4497E">
        <w:rPr>
          <w:rFonts w:ascii="Book Antiqua" w:hAnsi="Book Antiqua" w:cs="Arial"/>
          <w:b/>
        </w:rPr>
        <w:t>(</w:t>
      </w:r>
      <w:r w:rsidRPr="00A4497E">
        <w:rPr>
          <w:rFonts w:ascii="Book Antiqua" w:hAnsi="Book Antiqua" w:cs="Arial"/>
          <w:color w:val="000000" w:themeColor="text1"/>
        </w:rPr>
        <w:t xml:space="preserve">Tender Enquiry No.: </w:t>
      </w:r>
      <w:r w:rsidR="0049001A" w:rsidRPr="0049001A">
        <w:rPr>
          <w:rFonts w:ascii="Book Antiqua" w:hAnsi="Book Antiqua" w:cs="Arial"/>
          <w:b/>
          <w:bCs/>
          <w:noProof/>
          <w:color w:val="0000FF"/>
        </w:rPr>
        <w:t>NR1/NT/W-MISC/DOM/I00/25/09462</w:t>
      </w:r>
      <w:r w:rsidR="0049001A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49001A" w:rsidRPr="0049001A">
        <w:rPr>
          <w:rFonts w:ascii="Book Antiqua" w:hAnsi="Book Antiqua" w:cs="Arial"/>
          <w:b/>
          <w:bCs/>
          <w:noProof/>
          <w:color w:val="0000FF"/>
        </w:rPr>
        <w:t>(Rfx: 5002004635)</w:t>
      </w:r>
    </w:p>
    <w:p w14:paraId="47F30E53" w14:textId="77777777" w:rsidR="00B73804" w:rsidRPr="005C1243" w:rsidRDefault="00B73804" w:rsidP="005C1243">
      <w:pPr>
        <w:pStyle w:val="Default"/>
        <w:jc w:val="both"/>
        <w:rPr>
          <w:b/>
          <w:bCs/>
        </w:rPr>
      </w:pPr>
    </w:p>
    <w:p w14:paraId="269A24B4" w14:textId="77777777" w:rsidR="00593FCA" w:rsidRDefault="00593FCA" w:rsidP="006C0C9A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027EE6C9" w14:textId="77777777" w:rsidR="00593FCA" w:rsidRDefault="00593FCA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593FCA" w:rsidRPr="00B64E06" w14:paraId="68CD6C64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854E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D2DD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50D8A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53EF3" w14:textId="77777777" w:rsidR="00593FCA" w:rsidRPr="00B64E06" w:rsidRDefault="00593FCA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CC5A0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63A5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892F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BD20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4E90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5D810C41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41BE9" w14:textId="77777777" w:rsidR="00593FCA" w:rsidRPr="00B64E06" w:rsidRDefault="00593FCA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F87F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F21A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A321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FBDCB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61B634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00F07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D4B38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B8EB8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EE78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3E6BC36C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81ED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4979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95CF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158E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38932EF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4E099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929AB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06806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3A564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CC6C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7B03E55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C9B30" w14:textId="77777777" w:rsidR="00593FCA" w:rsidRPr="00B64E06" w:rsidRDefault="00593FCA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A266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100F6" w14:textId="77777777" w:rsidR="00593FCA" w:rsidRPr="00B64E06" w:rsidRDefault="00593FCA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EA8C8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DE6D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CE67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378AB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90C9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5F827CE5" w14:textId="77777777" w:rsidR="00593FCA" w:rsidRDefault="00593FC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2BFE36E2" w14:textId="77777777" w:rsidR="00593FCA" w:rsidRDefault="00593FC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593FCA" w:rsidRPr="00E63C76" w14:paraId="6AC1C57D" w14:textId="77777777" w:rsidTr="005414E7">
        <w:trPr>
          <w:tblHeader/>
        </w:trPr>
        <w:tc>
          <w:tcPr>
            <w:tcW w:w="630" w:type="dxa"/>
          </w:tcPr>
          <w:p w14:paraId="528C3FD6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6979D65F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221EE5B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593FCA" w:rsidRPr="00E63C76" w14:paraId="321088E2" w14:textId="77777777" w:rsidTr="005414E7">
        <w:tc>
          <w:tcPr>
            <w:tcW w:w="630" w:type="dxa"/>
          </w:tcPr>
          <w:p w14:paraId="26C2419A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55B7EBA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2194784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ED9514B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4E2B1F75" w14:textId="77777777" w:rsidTr="005414E7">
        <w:tc>
          <w:tcPr>
            <w:tcW w:w="630" w:type="dxa"/>
          </w:tcPr>
          <w:p w14:paraId="3F600963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254F926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0E70D01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AEAD646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55B7B487" w14:textId="77777777" w:rsidTr="005414E7">
        <w:tc>
          <w:tcPr>
            <w:tcW w:w="630" w:type="dxa"/>
          </w:tcPr>
          <w:p w14:paraId="6762B839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5142520D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78529369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2EE296B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3C9A9886" w14:textId="77777777" w:rsidTr="005414E7">
        <w:tc>
          <w:tcPr>
            <w:tcW w:w="630" w:type="dxa"/>
          </w:tcPr>
          <w:p w14:paraId="039583E7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19F1D4C4" w14:textId="77777777" w:rsidR="00593FCA" w:rsidRPr="005C53EE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D7C1E3F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DA135D2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3AB337D2" w14:textId="77777777" w:rsidTr="005414E7">
        <w:tc>
          <w:tcPr>
            <w:tcW w:w="630" w:type="dxa"/>
          </w:tcPr>
          <w:p w14:paraId="11DA215A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783E36E9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5CD71D9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5954635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6ABDDEC2" w14:textId="77777777" w:rsidTr="005414E7">
        <w:tc>
          <w:tcPr>
            <w:tcW w:w="630" w:type="dxa"/>
          </w:tcPr>
          <w:p w14:paraId="08714198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</w:tcPr>
          <w:p w14:paraId="7BEE1093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76FEC59E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6F04618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117A2BA" w14:textId="77777777" w:rsidR="00593FCA" w:rsidRDefault="00593FCA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52CA82C6" w14:textId="77777777" w:rsidR="00593FCA" w:rsidRDefault="00593FC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E07D187" w14:textId="77777777" w:rsidR="00593FCA" w:rsidRPr="008A2093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4CFDFB96" w14:textId="77777777" w:rsidR="00593FCA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6A997A3" w14:textId="77777777" w:rsidR="00593FCA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For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732B2280" w14:textId="77777777" w:rsidR="00593FCA" w:rsidRPr="008A2093" w:rsidRDefault="00593FC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8D783FB" w14:textId="77777777" w:rsidR="00593FCA" w:rsidRDefault="00593FC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593FCA" w:rsidRPr="00C414EC" w14:paraId="32773C8A" w14:textId="77777777" w:rsidTr="005414E7">
        <w:tc>
          <w:tcPr>
            <w:tcW w:w="738" w:type="dxa"/>
          </w:tcPr>
          <w:p w14:paraId="5EEF1B3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5F3B71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1C3CA57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F36556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593FCA" w:rsidRPr="00C414EC" w14:paraId="150A515B" w14:textId="77777777" w:rsidTr="005414E7">
        <w:tc>
          <w:tcPr>
            <w:tcW w:w="738" w:type="dxa"/>
          </w:tcPr>
          <w:p w14:paraId="235A581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5BF26204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A7105C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302BA29E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593FCA" w:rsidRPr="00C414EC" w14:paraId="17275E51" w14:textId="77777777" w:rsidTr="005414E7">
        <w:tc>
          <w:tcPr>
            <w:tcW w:w="738" w:type="dxa"/>
          </w:tcPr>
          <w:p w14:paraId="47DFCE40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FF83DF2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16D5ECF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BDAE24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593FCA" w:rsidRPr="00C414EC" w14:paraId="4626244C" w14:textId="77777777" w:rsidTr="005414E7">
        <w:tc>
          <w:tcPr>
            <w:tcW w:w="738" w:type="dxa"/>
          </w:tcPr>
          <w:p w14:paraId="5C59F69B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256867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4C70EA6E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2DE531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593FCA" w:rsidRPr="00C414EC" w14:paraId="3CE81DF6" w14:textId="77777777" w:rsidTr="005414E7">
        <w:tc>
          <w:tcPr>
            <w:tcW w:w="738" w:type="dxa"/>
          </w:tcPr>
          <w:p w14:paraId="404B3F04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21BD5A44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83CA610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49BB98F7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593FCA" w:rsidRPr="00C414EC" w14:paraId="18086AB1" w14:textId="77777777" w:rsidTr="005414E7">
        <w:tc>
          <w:tcPr>
            <w:tcW w:w="738" w:type="dxa"/>
          </w:tcPr>
          <w:p w14:paraId="2FD2453A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30B69A43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6848CE29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4C19E23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5F1D4CE" w14:textId="77777777" w:rsidR="00593FCA" w:rsidRDefault="00593FC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97DA7C4" w14:textId="77777777" w:rsidR="00593FCA" w:rsidRPr="005872E7" w:rsidRDefault="00593FC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49A0E99" w14:textId="77777777" w:rsidR="00593FCA" w:rsidRPr="00C414EC" w:rsidRDefault="00593FC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052F024A" w14:textId="77777777" w:rsidR="00593FCA" w:rsidRPr="00E63C76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593FCA" w:rsidRPr="00E63C76" w14:paraId="69980410" w14:textId="77777777" w:rsidTr="005414E7">
        <w:tc>
          <w:tcPr>
            <w:tcW w:w="6030" w:type="dxa"/>
          </w:tcPr>
          <w:p w14:paraId="77778A46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000A4E1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3C2128B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74E5148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29141DA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593FCA" w:rsidRPr="00E63C76" w14:paraId="238788C3" w14:textId="77777777" w:rsidTr="005414E7">
        <w:tc>
          <w:tcPr>
            <w:tcW w:w="6030" w:type="dxa"/>
          </w:tcPr>
          <w:p w14:paraId="07E0B8AD" w14:textId="77777777" w:rsidR="00593FCA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31976AD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2EA9CAC" w14:textId="77777777" w:rsidR="00593FCA" w:rsidRPr="00E63C76" w:rsidRDefault="00BE2F05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 w14:anchorId="50788587">
                <v:rect id="Rectangle 1" o:spid="_x0000_s2050" style="position:absolute;left:0;text-align:left;margin-left:282.7pt;margin-top:415.45pt;width:29.4pt;height:10.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 w14:anchorId="3AA76954">
                <v:rect id="Rectangle 3" o:spid="_x0000_s2052" style="position:absolute;left:0;text-align:left;margin-left:282.85pt;margin-top:415.4pt;width:29.4pt;height:1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 w14:anchorId="43809AD3">
                <v:rect id="Rectangle 5" o:spid="_x0000_s2051" style="position:absolute;left:0;text-align:left;margin-left:373.2pt;margin-top:363.5pt;width:29.4pt;height:10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593FC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37C06C4A" wp14:editId="6C07325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93FC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4D893372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6B231D2D" wp14:editId="3D2345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1966D58" w14:textId="77777777" w:rsidR="00593FCA" w:rsidRDefault="00593FC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22ED8DE8" w14:textId="77777777" w:rsidR="00593FCA" w:rsidRDefault="00593FC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593FCA" w:rsidRPr="00B64E06" w14:paraId="4D16F3D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9B4F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FCCE9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4B91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CCAB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AC7C0" w14:textId="77777777" w:rsidR="00593FCA" w:rsidRPr="00B64E06" w:rsidRDefault="00593FCA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DB35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593FCA" w:rsidRPr="00B64E06" w14:paraId="7C90C4C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55F0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AE31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78E07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068E6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52EE6" w14:textId="77777777" w:rsidR="00593FCA" w:rsidRPr="00B64E06" w:rsidRDefault="00593FCA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5043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8DA8CC4" w14:textId="77777777" w:rsidR="00593FCA" w:rsidRDefault="00593FCA" w:rsidP="00B64E06">
      <w:pPr>
        <w:sectPr w:rsidR="00593FCA" w:rsidSect="00593FCA">
          <w:headerReference w:type="default" r:id="rId8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53572021" w14:textId="77777777" w:rsidR="00593FCA" w:rsidRPr="00B64E06" w:rsidRDefault="00593FCA" w:rsidP="00B64E06"/>
    <w:sectPr w:rsidR="00593FCA" w:rsidRPr="00B64E06" w:rsidSect="00593FCA">
      <w:headerReference w:type="default" r:id="rId9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F644C" w14:textId="77777777" w:rsidR="00E524D6" w:rsidRDefault="00E524D6" w:rsidP="00B64E06">
      <w:pPr>
        <w:spacing w:after="0" w:line="240" w:lineRule="auto"/>
      </w:pPr>
      <w:r>
        <w:separator/>
      </w:r>
    </w:p>
  </w:endnote>
  <w:endnote w:type="continuationSeparator" w:id="0">
    <w:p w14:paraId="69F5A5F6" w14:textId="77777777" w:rsidR="00E524D6" w:rsidRDefault="00E524D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F1F64" w14:textId="77777777" w:rsidR="00E524D6" w:rsidRDefault="00E524D6" w:rsidP="00B64E06">
      <w:pPr>
        <w:spacing w:after="0" w:line="240" w:lineRule="auto"/>
      </w:pPr>
      <w:r>
        <w:separator/>
      </w:r>
    </w:p>
  </w:footnote>
  <w:footnote w:type="continuationSeparator" w:id="0">
    <w:p w14:paraId="7A180DBE" w14:textId="77777777" w:rsidR="00E524D6" w:rsidRDefault="00E524D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4EE54" w14:textId="7F709B8E" w:rsidR="001C64DF" w:rsidRPr="00F67457" w:rsidRDefault="00593FCA" w:rsidP="005F0E56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Attachment-2</w:t>
    </w:r>
    <w:r w:rsidR="001C64DF">
      <w:rPr>
        <w:rFonts w:ascii="Book Antiqua" w:hAnsi="Book Antiqua"/>
        <w:b/>
        <w:bCs/>
        <w:sz w:val="24"/>
        <w:szCs w:val="24"/>
      </w:rPr>
      <w:t>2</w:t>
    </w:r>
  </w:p>
  <w:p w14:paraId="22C874F0" w14:textId="77777777" w:rsidR="00593FCA" w:rsidRPr="00B64E06" w:rsidRDefault="00593FCA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870D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0886B433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35897326">
    <w:abstractNumId w:val="0"/>
  </w:num>
  <w:num w:numId="2" w16cid:durableId="1560823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0C41BD"/>
    <w:rsid w:val="000E40DA"/>
    <w:rsid w:val="00120D39"/>
    <w:rsid w:val="001267FC"/>
    <w:rsid w:val="00154FDD"/>
    <w:rsid w:val="0015553A"/>
    <w:rsid w:val="001635AB"/>
    <w:rsid w:val="00192B5F"/>
    <w:rsid w:val="001C64DF"/>
    <w:rsid w:val="00273B4D"/>
    <w:rsid w:val="00292A29"/>
    <w:rsid w:val="00293DE4"/>
    <w:rsid w:val="002D432E"/>
    <w:rsid w:val="003025DA"/>
    <w:rsid w:val="0038132D"/>
    <w:rsid w:val="00421A5D"/>
    <w:rsid w:val="00437C7A"/>
    <w:rsid w:val="00483604"/>
    <w:rsid w:val="0049001A"/>
    <w:rsid w:val="00490571"/>
    <w:rsid w:val="00533E91"/>
    <w:rsid w:val="00580259"/>
    <w:rsid w:val="00581BB5"/>
    <w:rsid w:val="00593FCA"/>
    <w:rsid w:val="005A0354"/>
    <w:rsid w:val="005B2801"/>
    <w:rsid w:val="005C1243"/>
    <w:rsid w:val="005F0E56"/>
    <w:rsid w:val="00617A42"/>
    <w:rsid w:val="006563A5"/>
    <w:rsid w:val="006C0C9A"/>
    <w:rsid w:val="0073674E"/>
    <w:rsid w:val="00750BB8"/>
    <w:rsid w:val="007A1878"/>
    <w:rsid w:val="007A5BF5"/>
    <w:rsid w:val="007B6A22"/>
    <w:rsid w:val="007D3CED"/>
    <w:rsid w:val="00821DB5"/>
    <w:rsid w:val="00824C1A"/>
    <w:rsid w:val="00852F88"/>
    <w:rsid w:val="00855A89"/>
    <w:rsid w:val="00877506"/>
    <w:rsid w:val="00885002"/>
    <w:rsid w:val="00892B9C"/>
    <w:rsid w:val="008F3523"/>
    <w:rsid w:val="008F55F1"/>
    <w:rsid w:val="00912886"/>
    <w:rsid w:val="00914400"/>
    <w:rsid w:val="009422C6"/>
    <w:rsid w:val="009B2F26"/>
    <w:rsid w:val="009D12EC"/>
    <w:rsid w:val="009D3C86"/>
    <w:rsid w:val="009D698D"/>
    <w:rsid w:val="009D6B97"/>
    <w:rsid w:val="009E5F52"/>
    <w:rsid w:val="00A060D5"/>
    <w:rsid w:val="00A24729"/>
    <w:rsid w:val="00A37C1D"/>
    <w:rsid w:val="00A45681"/>
    <w:rsid w:val="00A60D2C"/>
    <w:rsid w:val="00A76D33"/>
    <w:rsid w:val="00A81B42"/>
    <w:rsid w:val="00AA43E3"/>
    <w:rsid w:val="00AB6A6E"/>
    <w:rsid w:val="00B523B4"/>
    <w:rsid w:val="00B64E06"/>
    <w:rsid w:val="00B67F4C"/>
    <w:rsid w:val="00B73804"/>
    <w:rsid w:val="00BA4A35"/>
    <w:rsid w:val="00BE2F05"/>
    <w:rsid w:val="00C12B1C"/>
    <w:rsid w:val="00C2314E"/>
    <w:rsid w:val="00C51FE4"/>
    <w:rsid w:val="00CC54E9"/>
    <w:rsid w:val="00CD7626"/>
    <w:rsid w:val="00CE3455"/>
    <w:rsid w:val="00CF52D5"/>
    <w:rsid w:val="00D2026B"/>
    <w:rsid w:val="00D25A9E"/>
    <w:rsid w:val="00D47B5F"/>
    <w:rsid w:val="00D64810"/>
    <w:rsid w:val="00DE508A"/>
    <w:rsid w:val="00DF36BF"/>
    <w:rsid w:val="00E07934"/>
    <w:rsid w:val="00E155FE"/>
    <w:rsid w:val="00E37A02"/>
    <w:rsid w:val="00E524D6"/>
    <w:rsid w:val="00E61AD5"/>
    <w:rsid w:val="00EB134B"/>
    <w:rsid w:val="00EB7B57"/>
    <w:rsid w:val="00EC04C8"/>
    <w:rsid w:val="00F04072"/>
    <w:rsid w:val="00F10C4E"/>
    <w:rsid w:val="00F15893"/>
    <w:rsid w:val="00F164AB"/>
    <w:rsid w:val="00F37BFE"/>
    <w:rsid w:val="00F67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8982518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D3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Mohit Sharma {मोहित शर्मा}</cp:lastModifiedBy>
  <cp:revision>9</cp:revision>
  <cp:lastPrinted>2020-02-05T03:52:00Z</cp:lastPrinted>
  <dcterms:created xsi:type="dcterms:W3CDTF">2023-01-11T13:10:00Z</dcterms:created>
  <dcterms:modified xsi:type="dcterms:W3CDTF">2025-07-23T07:29:00Z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2025-07-23T07:29:11Z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59b5bbe2-7cb9-47e5-bf53-421ab9603f66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